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724325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9468E" w:rsidRPr="00B9468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“-CONTRATAR LA RENOVACION DE OPEN JOURNAL SYSTEM (OJS), CON LA ACTUALIZACIÓN A LA ÚLTIMA VERSIÓN LONG TIME SERVICE Y MARCACIÓN EN XML PARA LOS ARTÍCULOS DE LAS REVISTAS CIENCIAS AGROPECUARIAS, PENSAMIENTO UDECINO, CAMINOS EDUCATIVOS, ARTE Y CREACIÓN DE LA UNIVERSIDAD DE </w:t>
      </w:r>
      <w:proofErr w:type="gramStart"/>
      <w:r w:rsidR="00B9468E" w:rsidRPr="00B9468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CUNDINAMARCA.-</w:t>
      </w:r>
      <w:proofErr w:type="gramEnd"/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9C840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9468E" w:rsidRPr="00B9468E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“-CONTRATAR LA RENOVACION DE OPEN JOURNAL SYSTEM (OJS), CON LA ACTUALIZACIÓN A LA ÚLTIMA VERSIÓN LONG TIME SERVICE Y MARCACIÓN EN XML PARA LOS ARTÍCULOS DE LAS </w:t>
      </w:r>
      <w:r w:rsidR="00B9468E" w:rsidRPr="00B9468E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lastRenderedPageBreak/>
        <w:t xml:space="preserve">REVISTAS CIENCIAS AGROPECUARIAS, PENSAMIENTO UDECINO, CAMINOS EDUCATIVOS, ARTE Y CREACIÓN DE LA UNIVERSIDAD DE </w:t>
      </w:r>
      <w:proofErr w:type="gramStart"/>
      <w:r w:rsidR="00B9468E" w:rsidRPr="00B9468E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CUNDINAMARCA.-</w:t>
      </w:r>
      <w:proofErr w:type="gramEnd"/>
      <w:r w:rsidR="00B9468E" w:rsidRPr="00B9468E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7769CD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9468E" w:rsidRPr="00B9468E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“-CONTRATAR LA RENOVACION DE OPEN JOURNAL SYSTEM (OJS), CON LA ACTUALIZACIÓN A LA ÚLTIMA VERSIÓN LONG TIME SERVICE Y MARCACIÓN EN XML PARA LOS ARTÍCULOS DE LAS REVISTAS CIENCIAS AGROPECUARIAS, PENSAMIENTO UDECINO, CAMINOS EDUCATIVOS, ARTE Y CREACIÓN DE LA UNIVERSIDAD DE </w:t>
      </w:r>
      <w:proofErr w:type="gramStart"/>
      <w:r w:rsidR="00B9468E" w:rsidRPr="00B9468E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CUNDINAMARCA.-</w:t>
      </w:r>
      <w:proofErr w:type="gramEnd"/>
      <w:r w:rsidR="00B9468E" w:rsidRPr="00B9468E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6349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4A0D7E" w:rsidRPr="004A0D7E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 xml:space="preserve">“-CONTRATAR LA RENOVACION DE OPEN JOURNAL SYSTEM (OJS), CON LA ACTUALIZACIÓN A LA ÚLTIMA VERSIÓN LONG TIME SERVICE Y MARCACIÓN EN XML PARA LOS ARTÍCULOS DE LAS REVISTAS CIENCIAS AGROPECUARIAS, PENSAMIENTO UDECINO, CAMINOS EDUCATIVOS, ARTE Y CREACIÓN DE LA UNIVERSIDAD DE </w:t>
      </w:r>
      <w:proofErr w:type="gramStart"/>
      <w:r w:rsidR="004A0D7E" w:rsidRPr="004A0D7E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CUNDINAMARCA.-</w:t>
      </w:r>
      <w:proofErr w:type="gramEnd"/>
      <w:r w:rsidR="004A0D7E" w:rsidRPr="004A0D7E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A0D7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0D7E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9468E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690</Words>
  <Characters>3795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6</cp:revision>
  <cp:lastPrinted>2024-08-07T00:13:00Z</cp:lastPrinted>
  <dcterms:created xsi:type="dcterms:W3CDTF">2024-08-07T00:19:00Z</dcterms:created>
  <dcterms:modified xsi:type="dcterms:W3CDTF">2025-03-06T19:35:00Z</dcterms:modified>
</cp:coreProperties>
</file>