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61B8F4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11FD" w:rsidRPr="006A11FD">
        <w:rPr>
          <w:rStyle w:val="apple-converted-space"/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s-419" w:eastAsia="es-CO"/>
        </w:rPr>
        <w:t>Contratar El Servicio De Mantenimiento Preventivo Y Correctivo Para El Mobiliario Ubicado En Las Oficinas Administrativas Y Académicas De La Universidad De Cundinamarca Extensiones Chía Y Zipaquirá</w:t>
      </w:r>
      <w:r w:rsidR="006A11FD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B48A78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11FD" w:rsidRPr="006A11FD">
        <w:rPr>
          <w:rStyle w:val="apple-converted-space"/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s-419" w:eastAsia="es-CO"/>
        </w:rPr>
        <w:t>Contratar El Servicio De Mantenimiento Preventivo Y Correctivo Para El Mobiliario Ubicado En Las Oficinas Administrativas Y Académicas De La Universidad De Cundinamarca Extensiones Chía Y Zipaquirá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5645BB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11FD" w:rsidRPr="006A11FD">
        <w:rPr>
          <w:rStyle w:val="apple-converted-space"/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s-419" w:eastAsia="es-CO"/>
        </w:rPr>
        <w:t>Contratar El Servicio De Mantenimiento Preventivo Y Correctivo Para El Mobiliario Ubicado En Las Oficinas Administrativas Y Académicas De La Universidad De Cundinamarca Extensiones Chía Y Zipaquirá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912CE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11FD" w:rsidRPr="006A11FD">
        <w:rPr>
          <w:rStyle w:val="apple-converted-space"/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  <w:lang w:val="es-419" w:eastAsia="es-CO"/>
        </w:rPr>
        <w:t>Contratar El Servicio De Mantenimiento Preventivo Y Correctivo Para El Mobiliario Ubicado En Las Oficinas Administrativas Y Académicas De La Universidad De Cundinamarca Extensiones Chía Y Zipaquirá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A35C0" w14:textId="77777777" w:rsidR="00C26BFE" w:rsidRDefault="00C26BFE" w:rsidP="0044036E">
      <w:r>
        <w:separator/>
      </w:r>
    </w:p>
  </w:endnote>
  <w:endnote w:type="continuationSeparator" w:id="0">
    <w:p w14:paraId="20CBD6BB" w14:textId="77777777" w:rsidR="00C26BFE" w:rsidRDefault="00C26BF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22BA7" w14:textId="77777777" w:rsidR="00C26BFE" w:rsidRDefault="00C26BFE" w:rsidP="0044036E">
      <w:r>
        <w:separator/>
      </w:r>
    </w:p>
  </w:footnote>
  <w:footnote w:type="continuationSeparator" w:id="0">
    <w:p w14:paraId="6D917C50" w14:textId="77777777" w:rsidR="00C26BFE" w:rsidRDefault="00C26BF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11FD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B3851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26BFE"/>
    <w:rsid w:val="00C31B20"/>
    <w:rsid w:val="00C4186D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638</Words>
  <Characters>3512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Almacen Chía</cp:lastModifiedBy>
  <cp:revision>4</cp:revision>
  <cp:lastPrinted>2024-08-07T00:13:00Z</cp:lastPrinted>
  <dcterms:created xsi:type="dcterms:W3CDTF">2024-08-07T00:19:00Z</dcterms:created>
  <dcterms:modified xsi:type="dcterms:W3CDTF">2024-10-15T14:48:00Z</dcterms:modified>
</cp:coreProperties>
</file>